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E" w:rsidRPr="00FB4A63" w:rsidRDefault="00E60526" w:rsidP="000A61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 МАСТЕРА</w:t>
      </w:r>
    </w:p>
    <w:p w:rsidR="00575428" w:rsidRPr="002426AD" w:rsidRDefault="0011553A" w:rsidP="00232560">
      <w:pPr>
        <w:jc w:val="both"/>
        <w:rPr>
          <w:b/>
          <w:sz w:val="24"/>
          <w:szCs w:val="24"/>
        </w:rPr>
      </w:pPr>
      <w:r w:rsidRPr="002426AD">
        <w:rPr>
          <w:b/>
          <w:sz w:val="24"/>
          <w:szCs w:val="24"/>
        </w:rPr>
        <w:t xml:space="preserve">Стоматологическая клиника </w:t>
      </w:r>
      <w:r w:rsidR="00D3078B">
        <w:rPr>
          <w:b/>
          <w:sz w:val="24"/>
          <w:szCs w:val="24"/>
        </w:rPr>
        <w:t xml:space="preserve">Фея </w:t>
      </w:r>
      <w:proofErr w:type="spellStart"/>
      <w:r w:rsidR="00D3078B">
        <w:rPr>
          <w:b/>
          <w:sz w:val="24"/>
          <w:szCs w:val="24"/>
        </w:rPr>
        <w:t>Стом</w:t>
      </w:r>
      <w:proofErr w:type="spellEnd"/>
      <w:r w:rsidR="00D3078B">
        <w:rPr>
          <w:b/>
          <w:sz w:val="24"/>
          <w:szCs w:val="24"/>
        </w:rPr>
        <w:t xml:space="preserve"> ООО «М</w:t>
      </w:r>
      <w:r w:rsidR="00E60526">
        <w:rPr>
          <w:b/>
          <w:sz w:val="24"/>
          <w:szCs w:val="24"/>
        </w:rPr>
        <w:t>АСТЕРА</w:t>
      </w:r>
      <w:r w:rsidRPr="002426AD">
        <w:rPr>
          <w:b/>
          <w:sz w:val="24"/>
          <w:szCs w:val="24"/>
        </w:rPr>
        <w:t>» строго руководствуется Основами законодательства об охране здоровья граждан РФ (ст.31 ) :</w:t>
      </w:r>
    </w:p>
    <w:p w:rsidR="00575428" w:rsidRDefault="00575428" w:rsidP="00232560">
      <w:pPr>
        <w:jc w:val="both"/>
        <w:rPr>
          <w:b/>
          <w:sz w:val="28"/>
          <w:szCs w:val="28"/>
        </w:rPr>
      </w:pPr>
      <w:r w:rsidRPr="00575428">
        <w:rPr>
          <w:b/>
          <w:i/>
          <w:sz w:val="24"/>
          <w:szCs w:val="24"/>
        </w:rPr>
        <w:t>«Каждый гражданин имеет право в доступном для него форме получить имеющуюся информацию о состоянии своего здоровья, включая сведения о результатах обследования, наличия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лечения».</w:t>
      </w:r>
    </w:p>
    <w:p w:rsidR="00575428" w:rsidRPr="002426AD" w:rsidRDefault="00575428" w:rsidP="00232560">
      <w:pPr>
        <w:jc w:val="both"/>
        <w:rPr>
          <w:b/>
        </w:rPr>
      </w:pPr>
      <w:r w:rsidRPr="002426AD">
        <w:rPr>
          <w:b/>
        </w:rPr>
        <w:t>Информированное согласие на дентальную имплантацию</w:t>
      </w:r>
    </w:p>
    <w:p w:rsidR="005B43F1" w:rsidRPr="002426AD" w:rsidRDefault="005B43F1" w:rsidP="00232560">
      <w:pPr>
        <w:jc w:val="both"/>
      </w:pPr>
      <w:r w:rsidRPr="002426AD">
        <w:t>Я был(а) информирован(а) о цели и сущности хирургической процедуры имплантации.</w:t>
      </w:r>
    </w:p>
    <w:p w:rsidR="005B43F1" w:rsidRPr="002426AD" w:rsidRDefault="005B43F1" w:rsidP="00232560">
      <w:pPr>
        <w:jc w:val="both"/>
      </w:pPr>
      <w:r w:rsidRPr="002426AD">
        <w:t xml:space="preserve">Я понимаю, что необходимо для осуществления размещения </w:t>
      </w:r>
      <w:proofErr w:type="spellStart"/>
      <w:r w:rsidRPr="002426AD">
        <w:t>импланта</w:t>
      </w:r>
      <w:proofErr w:type="spellEnd"/>
      <w:r w:rsidRPr="002426AD">
        <w:t xml:space="preserve"> в кости под десной. Мой врач </w:t>
      </w:r>
      <w:r w:rsidR="00232560" w:rsidRPr="002426AD">
        <w:t>тщательно обследовал</w:t>
      </w:r>
      <w:r w:rsidRPr="002426AD">
        <w:t xml:space="preserve"> мое состояние полости </w:t>
      </w:r>
      <w:proofErr w:type="spellStart"/>
      <w:r w:rsidRPr="002426AD">
        <w:t>рта.Альтернативы</w:t>
      </w:r>
      <w:proofErr w:type="spellEnd"/>
      <w:r w:rsidRPr="002426AD">
        <w:t xml:space="preserve"> этому виду лечения мне были объяснены. Я проанализировал(а) эти методы</w:t>
      </w:r>
      <w:r w:rsidR="00015E21" w:rsidRPr="002426AD">
        <w:t>, но предпочитаю имплантацию для надежного замещения отсутствующего зуба(зубов).</w:t>
      </w:r>
    </w:p>
    <w:p w:rsidR="00015E21" w:rsidRPr="002426AD" w:rsidRDefault="00015E21" w:rsidP="00232560">
      <w:pPr>
        <w:jc w:val="both"/>
      </w:pPr>
      <w:r w:rsidRPr="002426AD">
        <w:t xml:space="preserve">Я информирован(а) о том, что для оптимального размещения имплантата в челюстной кости в 60-100% случаях, в зависимости от локализации костного дефекта, необходимо проводить подсадку костной ткани или костно-замещающих препаратов. Забор костной ткани может быть проведен во </w:t>
      </w:r>
      <w:proofErr w:type="spellStart"/>
      <w:r w:rsidRPr="002426AD">
        <w:t>внутриротовых</w:t>
      </w:r>
      <w:proofErr w:type="spellEnd"/>
      <w:r w:rsidRPr="002426AD">
        <w:t xml:space="preserve"> или </w:t>
      </w:r>
      <w:proofErr w:type="spellStart"/>
      <w:r w:rsidRPr="002426AD">
        <w:t>внеротовых</w:t>
      </w:r>
      <w:proofErr w:type="spellEnd"/>
      <w:r w:rsidRPr="002426AD">
        <w:t xml:space="preserve"> областях. </w:t>
      </w:r>
      <w:proofErr w:type="spellStart"/>
      <w:r w:rsidRPr="002426AD">
        <w:t>Остеоинтеграция</w:t>
      </w:r>
      <w:proofErr w:type="spellEnd"/>
      <w:r w:rsidRPr="002426AD">
        <w:t xml:space="preserve"> подсаженной костной ткани составляет от 3 до 9 месяцев.</w:t>
      </w:r>
    </w:p>
    <w:p w:rsidR="00015E21" w:rsidRPr="002426AD" w:rsidRDefault="00015E21" w:rsidP="00232560">
      <w:pPr>
        <w:jc w:val="both"/>
      </w:pPr>
      <w:r w:rsidRPr="002426AD">
        <w:t>Я информирован(а) о том, что костная ткань в донорской области через несколько месяцев восстанавливается полностью без наступления необратимых последствий для анатомии и функции донорских участков. Меня поставили в известность что после операции необходимо ограничить физическую и функ</w:t>
      </w:r>
      <w:r w:rsidR="006C2C90" w:rsidRPr="002426AD">
        <w:t>ц</w:t>
      </w:r>
      <w:r w:rsidRPr="002426AD">
        <w:t>иональную нагрузку донорских областей в течении первого месяца после операции</w:t>
      </w:r>
      <w:r w:rsidR="006C2C90" w:rsidRPr="002426AD">
        <w:t xml:space="preserve">. Я не возражаю против проведения забора костной ткани из </w:t>
      </w:r>
      <w:proofErr w:type="spellStart"/>
      <w:r w:rsidR="006C2C90" w:rsidRPr="002426AD">
        <w:t>внеротовой</w:t>
      </w:r>
      <w:proofErr w:type="spellEnd"/>
      <w:r w:rsidR="006C2C90" w:rsidRPr="002426AD">
        <w:t xml:space="preserve"> или </w:t>
      </w:r>
      <w:proofErr w:type="spellStart"/>
      <w:r w:rsidR="006C2C90" w:rsidRPr="002426AD">
        <w:t>внутриротовой</w:t>
      </w:r>
      <w:proofErr w:type="spellEnd"/>
      <w:r w:rsidR="006C2C90" w:rsidRPr="002426AD">
        <w:t xml:space="preserve"> донорской области.</w:t>
      </w:r>
    </w:p>
    <w:p w:rsidR="006C2C90" w:rsidRPr="002426AD" w:rsidRDefault="006C2C90" w:rsidP="00232560">
      <w:pPr>
        <w:jc w:val="both"/>
      </w:pPr>
      <w:r w:rsidRPr="002426AD">
        <w:t>Мне сообщено о возможных осложнениях: боль, покраснение, отек, временное изменение цвета зубов и языка, изменение вкусовой чувствительности.</w:t>
      </w:r>
    </w:p>
    <w:p w:rsidR="006C2C90" w:rsidRPr="002426AD" w:rsidRDefault="006C2C90" w:rsidP="00232560">
      <w:pPr>
        <w:jc w:val="both"/>
      </w:pPr>
      <w:r w:rsidRPr="002426AD">
        <w:t xml:space="preserve">Редкими, но возможными осложнениями являются такие осложнения </w:t>
      </w:r>
      <w:proofErr w:type="spellStart"/>
      <w:r w:rsidRPr="002426AD">
        <w:t>как:инфекция</w:t>
      </w:r>
      <w:proofErr w:type="spellEnd"/>
      <w:r w:rsidRPr="002426AD">
        <w:t xml:space="preserve"> послеоперационной области, подкожные кровоизлияния, </w:t>
      </w:r>
      <w:r w:rsidR="002426AD">
        <w:t>повышение температуры, онемение</w:t>
      </w:r>
      <w:r w:rsidRPr="002426AD">
        <w:t xml:space="preserve"> губы, языка, подбородка, щеки или зубов. Точная продолжительность такого состояния не предсказуема и может быть необратима. Так же возможны воспаление вены (флебит), повреждение имеющихся зубов, переломов кости, нарушение целостности синуса (гайморовой пазухи), отсроченное заживление, аллергические реакции к лекарственным препаратам</w:t>
      </w:r>
      <w:r w:rsidR="00107623" w:rsidRPr="002426AD">
        <w:t xml:space="preserve"> и медикаментам.</w:t>
      </w:r>
    </w:p>
    <w:p w:rsidR="00107623" w:rsidRDefault="00107623" w:rsidP="00232560">
      <w:pPr>
        <w:jc w:val="both"/>
        <w:rPr>
          <w:sz w:val="24"/>
          <w:szCs w:val="24"/>
        </w:rPr>
      </w:pPr>
      <w:r w:rsidRPr="002426AD">
        <w:t xml:space="preserve">Я понимаю, что если ничего не предпринимать (не замещать потерянные </w:t>
      </w:r>
      <w:proofErr w:type="spellStart"/>
      <w:r w:rsidRPr="002426AD">
        <w:t>зубы,в</w:t>
      </w:r>
      <w:proofErr w:type="spellEnd"/>
      <w:r w:rsidRPr="002426AD">
        <w:t xml:space="preserve"> частности с помощью имплантатов), то может произойти потеря кости челюстей, ухудшение условий для фиксации протезов, воспаление десен, подвижность зубов,</w:t>
      </w:r>
      <w:r>
        <w:rPr>
          <w:sz w:val="24"/>
          <w:szCs w:val="24"/>
        </w:rPr>
        <w:t xml:space="preserve"> смещение имеющихся зубов, возможно, даже приводящие к удалению зубов. Также возможны нарушения в височно-нижнечелюстном суставе, боли в области шеи, головы, лицевых и жевательных мышц, утомляемость их при жевании.</w:t>
      </w:r>
    </w:p>
    <w:p w:rsidR="00107623" w:rsidRPr="002426AD" w:rsidRDefault="00F3561E" w:rsidP="00232560">
      <w:pPr>
        <w:jc w:val="both"/>
      </w:pPr>
      <w:r w:rsidRPr="002426AD">
        <w:t xml:space="preserve">Мой врач мне объяснил, что </w:t>
      </w:r>
      <w:r w:rsidR="00107623" w:rsidRPr="002426AD">
        <w:t xml:space="preserve">не существует метода точно </w:t>
      </w:r>
      <w:proofErr w:type="spellStart"/>
      <w:r w:rsidR="00107623" w:rsidRPr="002426AD">
        <w:t>предсказывающего</w:t>
      </w:r>
      <w:r w:rsidR="00232560">
        <w:t>возможности</w:t>
      </w:r>
      <w:proofErr w:type="spellEnd"/>
      <w:r w:rsidR="00232560" w:rsidRPr="002426AD">
        <w:t xml:space="preserve"> заживления</w:t>
      </w:r>
      <w:r w:rsidRPr="002426AD">
        <w:t xml:space="preserve"> кости и десны у каждого пациента после имплантации.</w:t>
      </w:r>
    </w:p>
    <w:p w:rsidR="00F3561E" w:rsidRPr="00DE2D96" w:rsidRDefault="00F3561E" w:rsidP="00232560">
      <w:pPr>
        <w:jc w:val="both"/>
      </w:pPr>
      <w:r w:rsidRPr="00DE2D96">
        <w:lastRenderedPageBreak/>
        <w:t>Я понимаю, что избыточное курение, потребление алкоголя, сахара, могут отразиться на заживление десен и успешности имплантации.</w:t>
      </w:r>
    </w:p>
    <w:p w:rsidR="00F3561E" w:rsidRPr="00DE2D96" w:rsidRDefault="00F3561E" w:rsidP="00232560">
      <w:pPr>
        <w:jc w:val="both"/>
      </w:pPr>
      <w:r w:rsidRPr="00DE2D96">
        <w:t>Я предоставил(а) врачу точную историю моего физического и психического здоровья. Я так же сообщил(а) все случаи аллергических или необычных реакций на лекарственные препараты, пищевые продукты, пыльцу, укусы насекомых, анестетики, пыль. Я сообщил(а)об имеющихся у меня болезнях крови, внутренних органов, кожных и инфекционных болезнях, заболеваниях</w:t>
      </w:r>
      <w:r w:rsidR="00117BCE" w:rsidRPr="00DE2D96">
        <w:t xml:space="preserve"> слизистых, нарушениях свертываемости крови и других состояниях, относящихся к моему здоровья.</w:t>
      </w:r>
    </w:p>
    <w:p w:rsidR="00F3561E" w:rsidRPr="00DE2D96" w:rsidRDefault="002426AD" w:rsidP="00232560">
      <w:pPr>
        <w:jc w:val="both"/>
      </w:pPr>
      <w:r w:rsidRPr="00DE2D96">
        <w:t>Я согласен(а) на проведение рентгенологических исследований, фотографирование, снятие на видеопленку и другие процедуры, сопряженные с дентальной имплантацией при условиях соблюдения анонимности.</w:t>
      </w:r>
    </w:p>
    <w:p w:rsidR="002426AD" w:rsidRPr="00DE2D96" w:rsidRDefault="002426AD" w:rsidP="00232560">
      <w:pPr>
        <w:jc w:val="both"/>
      </w:pPr>
      <w:r w:rsidRPr="00DE2D96">
        <w:t>Я полностью понимаю, что в процессе</w:t>
      </w:r>
      <w:r w:rsidR="00993421" w:rsidRPr="00DE2D96">
        <w:t xml:space="preserve"> осуществления разработанного плана лечения и проведение хирургических вмешательств, местные анатомо-физиологические условия могут быть отличными от предполагавших ранее, и по усмотрению врача может быть проведено дополнительное или альтернативное лечение. Я так же одобряю любые модификации в плане лечения, применяемых материалов, или послеоперационном уходе, если они направлены для лучшего удовлетворения моих интересов.</w:t>
      </w:r>
    </w:p>
    <w:p w:rsidR="00993421" w:rsidRPr="00DE2D96" w:rsidRDefault="00993421" w:rsidP="00232560">
      <w:pPr>
        <w:jc w:val="both"/>
      </w:pPr>
      <w:r w:rsidRPr="00DE2D96">
        <w:t xml:space="preserve">Я информирован(а) о том, что не реже одного раза в 6 месяцев мне необходимо пройти контрольный осмотр у врача- стоматолога и пройти гигиенические процедуры у гигиениста. А </w:t>
      </w:r>
      <w:r w:rsidR="00232560" w:rsidRPr="00DE2D96">
        <w:t>также</w:t>
      </w:r>
      <w:r w:rsidRPr="00DE2D96">
        <w:t>, что я</w:t>
      </w:r>
      <w:r w:rsidR="00813C9B" w:rsidRPr="00DE2D96">
        <w:t xml:space="preserve"> обязан(а) поддерживать хороший уровень гигиены полости рта и отказаться от злоупотребления курением, следовать рекомендациям врача.</w:t>
      </w:r>
    </w:p>
    <w:p w:rsidR="00813C9B" w:rsidRPr="00DE2D96" w:rsidRDefault="00813C9B" w:rsidP="00232560">
      <w:pPr>
        <w:jc w:val="both"/>
      </w:pPr>
      <w:r w:rsidRPr="00DE2D96">
        <w:t xml:space="preserve">Я извещен(а) о необходимости соблюдать режим в ходе лечения, регулярно принимать назначенные препараты, немедленно сообщать врачу о любом </w:t>
      </w:r>
      <w:proofErr w:type="spellStart"/>
      <w:r w:rsidR="003A4129" w:rsidRPr="00DE2D96">
        <w:t>ухудшении,</w:t>
      </w:r>
      <w:r w:rsidRPr="00DE2D96">
        <w:t>согласовывать</w:t>
      </w:r>
      <w:proofErr w:type="spellEnd"/>
      <w:r w:rsidRPr="00DE2D96">
        <w:t xml:space="preserve"> с </w:t>
      </w:r>
      <w:r w:rsidR="00232560" w:rsidRPr="00DE2D96">
        <w:t>врачом</w:t>
      </w:r>
      <w:r w:rsidRPr="00DE2D96">
        <w:t xml:space="preserve"> прием лю</w:t>
      </w:r>
      <w:r w:rsidR="003A4129">
        <w:t>бых не прописанных препаратов (</w:t>
      </w:r>
      <w:r w:rsidRPr="00DE2D96">
        <w:t>например, для лечения простуды, гриппа, головной боли и т.д.)</w:t>
      </w:r>
    </w:p>
    <w:p w:rsidR="00813C9B" w:rsidRPr="00DE2D96" w:rsidRDefault="00813C9B" w:rsidP="00232560">
      <w:pPr>
        <w:jc w:val="both"/>
      </w:pPr>
      <w:r w:rsidRPr="00DE2D96">
        <w:t xml:space="preserve">Я извещен(а), что несоблюдение рекомендации врача, режима приема препарата, бесконтрольное самолечение могут осложнить и отрицательно сказаться на состоянии здоровья. Мне известно, что медицинская услуга относится к категории опасных и возможные осложнения в процессе лечения </w:t>
      </w:r>
      <w:r w:rsidR="00232560" w:rsidRPr="00DE2D96">
        <w:t>зависит не</w:t>
      </w:r>
      <w:r w:rsidRPr="00DE2D96">
        <w:t xml:space="preserve"> только от медицинского вмешательства, но и от состояния моего организма.</w:t>
      </w:r>
    </w:p>
    <w:p w:rsidR="00813C9B" w:rsidRPr="00DE2D96" w:rsidRDefault="00813C9B" w:rsidP="00232560">
      <w:pPr>
        <w:jc w:val="both"/>
      </w:pPr>
      <w:r w:rsidRPr="00DE2D96">
        <w:t>Мне разъяснены последствия в случае</w:t>
      </w:r>
      <w:r w:rsidR="00DE2D96" w:rsidRPr="00DE2D96">
        <w:t xml:space="preserve"> моего отказа от медицинского вмешательства.</w:t>
      </w:r>
    </w:p>
    <w:p w:rsidR="00DE2D96" w:rsidRPr="00DE2D96" w:rsidRDefault="00DE2D96" w:rsidP="00232560">
      <w:pPr>
        <w:jc w:val="both"/>
      </w:pPr>
      <w:r w:rsidRPr="00DE2D96">
        <w:t>Я имел(а) возможность задать любые интересующие меня вопросы касательно состояния моего здоровья, заболевания. Я подтверждаю, что предложенная мне анкета о перенесенных заболеваниях и имевших место осложнениях заполнена мною лично и содержащая в ней информация достоверна.</w:t>
      </w:r>
    </w:p>
    <w:p w:rsidR="00DE2D96" w:rsidRPr="00DE2D96" w:rsidRDefault="00DE2D96" w:rsidP="00232560">
      <w:pPr>
        <w:jc w:val="both"/>
      </w:pPr>
      <w:r w:rsidRPr="00DE2D96">
        <w:t>Я получил(а) информацию об альтернативных методах лечения, а также об их примерной стоимости.</w:t>
      </w:r>
    </w:p>
    <w:p w:rsidR="00DE2D96" w:rsidRPr="00FB4A63" w:rsidRDefault="00DE2D96" w:rsidP="005B43F1">
      <w:pPr>
        <w:rPr>
          <w:u w:val="single"/>
        </w:rPr>
      </w:pPr>
      <w:r w:rsidRPr="00FB4A63">
        <w:rPr>
          <w:u w:val="single"/>
        </w:rPr>
        <w:t>Подпись</w:t>
      </w:r>
      <w:r w:rsidR="00D3078B">
        <w:rPr>
          <w:u w:val="single"/>
        </w:rPr>
        <w:t xml:space="preserve"> </w:t>
      </w:r>
      <w:r w:rsidR="00FB4A63" w:rsidRPr="00FB4A63">
        <w:rPr>
          <w:u w:val="single"/>
        </w:rPr>
        <w:t>пациента:</w:t>
      </w:r>
    </w:p>
    <w:p w:rsidR="00E82FBF" w:rsidRPr="00FB4A63" w:rsidRDefault="00DE2D96" w:rsidP="00DE2D96">
      <w:pPr>
        <w:rPr>
          <w:sz w:val="28"/>
          <w:szCs w:val="28"/>
          <w:u w:val="single"/>
        </w:rPr>
      </w:pPr>
      <w:r w:rsidRPr="00FB4A63">
        <w:rPr>
          <w:u w:val="single"/>
        </w:rPr>
        <w:t>Подпись</w:t>
      </w:r>
      <w:r w:rsidR="00D3078B">
        <w:rPr>
          <w:u w:val="single"/>
        </w:rPr>
        <w:t xml:space="preserve"> </w:t>
      </w:r>
      <w:r w:rsidRPr="00FB4A63">
        <w:rPr>
          <w:u w:val="single"/>
        </w:rPr>
        <w:t>врача:</w:t>
      </w:r>
      <w:r w:rsidR="00BD4256">
        <w:rPr>
          <w:u w:val="single"/>
        </w:rPr>
        <w:t xml:space="preserve">                </w:t>
      </w:r>
    </w:p>
    <w:p w:rsidR="00DE2D96" w:rsidRPr="00FB4A63" w:rsidRDefault="00B370E9" w:rsidP="00E82FBF">
      <w:r>
        <w:t xml:space="preserve">Дата: </w:t>
      </w:r>
      <w:r w:rsidR="00DF11AA">
        <w:t xml:space="preserve"> 201</w:t>
      </w:r>
      <w:bookmarkStart w:id="0" w:name="_GoBack"/>
      <w:bookmarkEnd w:id="0"/>
      <w:r w:rsidR="00D3078B">
        <w:t>8</w:t>
      </w:r>
    </w:p>
    <w:sectPr w:rsidR="00DE2D96" w:rsidRPr="00FB4A63" w:rsidSect="00B8249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553A"/>
    <w:rsid w:val="000002C5"/>
    <w:rsid w:val="00005906"/>
    <w:rsid w:val="00015E21"/>
    <w:rsid w:val="000203CF"/>
    <w:rsid w:val="00023F60"/>
    <w:rsid w:val="00042ECC"/>
    <w:rsid w:val="00050A1E"/>
    <w:rsid w:val="0006079B"/>
    <w:rsid w:val="0007017D"/>
    <w:rsid w:val="00086BF2"/>
    <w:rsid w:val="00087C60"/>
    <w:rsid w:val="00092926"/>
    <w:rsid w:val="00093DAB"/>
    <w:rsid w:val="00094F4C"/>
    <w:rsid w:val="000957A7"/>
    <w:rsid w:val="000A3FE8"/>
    <w:rsid w:val="000A6104"/>
    <w:rsid w:val="000A6B29"/>
    <w:rsid w:val="000B1D46"/>
    <w:rsid w:val="000B22F2"/>
    <w:rsid w:val="000B5822"/>
    <w:rsid w:val="000C0EF0"/>
    <w:rsid w:val="000C1C34"/>
    <w:rsid w:val="000D2D5B"/>
    <w:rsid w:val="000D6619"/>
    <w:rsid w:val="000D68BA"/>
    <w:rsid w:val="000D773E"/>
    <w:rsid w:val="000D7B1A"/>
    <w:rsid w:val="000D7E8C"/>
    <w:rsid w:val="00107623"/>
    <w:rsid w:val="0011246E"/>
    <w:rsid w:val="0011279E"/>
    <w:rsid w:val="0011553A"/>
    <w:rsid w:val="00117BCE"/>
    <w:rsid w:val="0012235D"/>
    <w:rsid w:val="00136E5B"/>
    <w:rsid w:val="00140F1A"/>
    <w:rsid w:val="00141955"/>
    <w:rsid w:val="00150922"/>
    <w:rsid w:val="00151AAD"/>
    <w:rsid w:val="00153D4F"/>
    <w:rsid w:val="00163829"/>
    <w:rsid w:val="0017474A"/>
    <w:rsid w:val="00175101"/>
    <w:rsid w:val="00176043"/>
    <w:rsid w:val="00176C4B"/>
    <w:rsid w:val="00182865"/>
    <w:rsid w:val="001A0ACC"/>
    <w:rsid w:val="001B686B"/>
    <w:rsid w:val="001C10BE"/>
    <w:rsid w:val="001C5C45"/>
    <w:rsid w:val="001E1A69"/>
    <w:rsid w:val="001F0EE7"/>
    <w:rsid w:val="002023DD"/>
    <w:rsid w:val="00210CBD"/>
    <w:rsid w:val="002130A4"/>
    <w:rsid w:val="00213EE2"/>
    <w:rsid w:val="00225A86"/>
    <w:rsid w:val="00232560"/>
    <w:rsid w:val="00241788"/>
    <w:rsid w:val="002426AD"/>
    <w:rsid w:val="00242BDA"/>
    <w:rsid w:val="002453C6"/>
    <w:rsid w:val="002460BB"/>
    <w:rsid w:val="00247C5E"/>
    <w:rsid w:val="002511B4"/>
    <w:rsid w:val="002517BF"/>
    <w:rsid w:val="002573ED"/>
    <w:rsid w:val="0026354C"/>
    <w:rsid w:val="00264C93"/>
    <w:rsid w:val="00281F36"/>
    <w:rsid w:val="002A1FE3"/>
    <w:rsid w:val="002A4A6B"/>
    <w:rsid w:val="002A4BAE"/>
    <w:rsid w:val="002A7A76"/>
    <w:rsid w:val="002D28AF"/>
    <w:rsid w:val="002E19F7"/>
    <w:rsid w:val="002E38F8"/>
    <w:rsid w:val="002E6CC5"/>
    <w:rsid w:val="0030415E"/>
    <w:rsid w:val="00317CAA"/>
    <w:rsid w:val="00324C05"/>
    <w:rsid w:val="003336F9"/>
    <w:rsid w:val="00361495"/>
    <w:rsid w:val="003620F3"/>
    <w:rsid w:val="003658BB"/>
    <w:rsid w:val="00385EA6"/>
    <w:rsid w:val="00392E36"/>
    <w:rsid w:val="00395D06"/>
    <w:rsid w:val="003A4129"/>
    <w:rsid w:val="003B1A35"/>
    <w:rsid w:val="003B1FBC"/>
    <w:rsid w:val="003B66A4"/>
    <w:rsid w:val="003C72A0"/>
    <w:rsid w:val="003D6100"/>
    <w:rsid w:val="003E3FD0"/>
    <w:rsid w:val="003F668E"/>
    <w:rsid w:val="004104A6"/>
    <w:rsid w:val="00412767"/>
    <w:rsid w:val="0042485C"/>
    <w:rsid w:val="00436D1E"/>
    <w:rsid w:val="004378E3"/>
    <w:rsid w:val="00441507"/>
    <w:rsid w:val="00461DDA"/>
    <w:rsid w:val="00470B88"/>
    <w:rsid w:val="00474C7B"/>
    <w:rsid w:val="00480AF3"/>
    <w:rsid w:val="00481FE0"/>
    <w:rsid w:val="00492FFC"/>
    <w:rsid w:val="00497C6B"/>
    <w:rsid w:val="004A2CEA"/>
    <w:rsid w:val="004C431E"/>
    <w:rsid w:val="004D1B31"/>
    <w:rsid w:val="004D517A"/>
    <w:rsid w:val="004E3322"/>
    <w:rsid w:val="004E3E5F"/>
    <w:rsid w:val="00511396"/>
    <w:rsid w:val="00511826"/>
    <w:rsid w:val="0051694B"/>
    <w:rsid w:val="005201EC"/>
    <w:rsid w:val="00525692"/>
    <w:rsid w:val="00547F8B"/>
    <w:rsid w:val="005512D1"/>
    <w:rsid w:val="00555EC9"/>
    <w:rsid w:val="00557EDE"/>
    <w:rsid w:val="00563AB5"/>
    <w:rsid w:val="005650C1"/>
    <w:rsid w:val="005751A1"/>
    <w:rsid w:val="00575428"/>
    <w:rsid w:val="00582C84"/>
    <w:rsid w:val="00582E2F"/>
    <w:rsid w:val="005837B6"/>
    <w:rsid w:val="0059184E"/>
    <w:rsid w:val="00597338"/>
    <w:rsid w:val="005A1D0D"/>
    <w:rsid w:val="005A57B6"/>
    <w:rsid w:val="005B027D"/>
    <w:rsid w:val="005B0990"/>
    <w:rsid w:val="005B43F1"/>
    <w:rsid w:val="005B4E1B"/>
    <w:rsid w:val="005C379B"/>
    <w:rsid w:val="005D173C"/>
    <w:rsid w:val="005D2E9C"/>
    <w:rsid w:val="005F0537"/>
    <w:rsid w:val="005F0B2A"/>
    <w:rsid w:val="005F0B96"/>
    <w:rsid w:val="005F1809"/>
    <w:rsid w:val="00604651"/>
    <w:rsid w:val="006200D0"/>
    <w:rsid w:val="006330CE"/>
    <w:rsid w:val="00644F42"/>
    <w:rsid w:val="00646F9E"/>
    <w:rsid w:val="0066205B"/>
    <w:rsid w:val="00662394"/>
    <w:rsid w:val="006650FD"/>
    <w:rsid w:val="006668DF"/>
    <w:rsid w:val="00672DC3"/>
    <w:rsid w:val="00673C0A"/>
    <w:rsid w:val="006A082D"/>
    <w:rsid w:val="006A698E"/>
    <w:rsid w:val="006B00B4"/>
    <w:rsid w:val="006C0ADB"/>
    <w:rsid w:val="006C2C90"/>
    <w:rsid w:val="006C508A"/>
    <w:rsid w:val="006D7739"/>
    <w:rsid w:val="006E552A"/>
    <w:rsid w:val="006F58BA"/>
    <w:rsid w:val="0070159D"/>
    <w:rsid w:val="00701CDA"/>
    <w:rsid w:val="00703126"/>
    <w:rsid w:val="007123F9"/>
    <w:rsid w:val="0071698C"/>
    <w:rsid w:val="00724124"/>
    <w:rsid w:val="00724F3C"/>
    <w:rsid w:val="00735856"/>
    <w:rsid w:val="00741B5B"/>
    <w:rsid w:val="007672F4"/>
    <w:rsid w:val="00771E9F"/>
    <w:rsid w:val="0078348C"/>
    <w:rsid w:val="00792CE3"/>
    <w:rsid w:val="0079725B"/>
    <w:rsid w:val="007A3653"/>
    <w:rsid w:val="007A3A0A"/>
    <w:rsid w:val="007A5159"/>
    <w:rsid w:val="007A632C"/>
    <w:rsid w:val="007B5B40"/>
    <w:rsid w:val="007C7085"/>
    <w:rsid w:val="007D6914"/>
    <w:rsid w:val="007E5F7B"/>
    <w:rsid w:val="007F3136"/>
    <w:rsid w:val="007F3E39"/>
    <w:rsid w:val="007F4445"/>
    <w:rsid w:val="00800872"/>
    <w:rsid w:val="008035F9"/>
    <w:rsid w:val="00813C9B"/>
    <w:rsid w:val="008346CC"/>
    <w:rsid w:val="008538C7"/>
    <w:rsid w:val="00853975"/>
    <w:rsid w:val="00854425"/>
    <w:rsid w:val="0085735A"/>
    <w:rsid w:val="008574B4"/>
    <w:rsid w:val="0086612B"/>
    <w:rsid w:val="00873503"/>
    <w:rsid w:val="008800E6"/>
    <w:rsid w:val="00884BC7"/>
    <w:rsid w:val="00885747"/>
    <w:rsid w:val="008914CE"/>
    <w:rsid w:val="008A036C"/>
    <w:rsid w:val="008A0938"/>
    <w:rsid w:val="008A1B61"/>
    <w:rsid w:val="008A1CF8"/>
    <w:rsid w:val="008A429F"/>
    <w:rsid w:val="008A76B9"/>
    <w:rsid w:val="008C0EB5"/>
    <w:rsid w:val="008D056E"/>
    <w:rsid w:val="008D34C7"/>
    <w:rsid w:val="008D387E"/>
    <w:rsid w:val="008D397F"/>
    <w:rsid w:val="008E4E24"/>
    <w:rsid w:val="009025A8"/>
    <w:rsid w:val="009073E3"/>
    <w:rsid w:val="00911CEE"/>
    <w:rsid w:val="0091452D"/>
    <w:rsid w:val="00924E9E"/>
    <w:rsid w:val="00934384"/>
    <w:rsid w:val="00936D5C"/>
    <w:rsid w:val="00942894"/>
    <w:rsid w:val="009548BC"/>
    <w:rsid w:val="00957875"/>
    <w:rsid w:val="009619DD"/>
    <w:rsid w:val="009624AA"/>
    <w:rsid w:val="009649E8"/>
    <w:rsid w:val="0097476A"/>
    <w:rsid w:val="00992226"/>
    <w:rsid w:val="00993421"/>
    <w:rsid w:val="009B2555"/>
    <w:rsid w:val="009C0C78"/>
    <w:rsid w:val="009C2FC0"/>
    <w:rsid w:val="009C42FD"/>
    <w:rsid w:val="009E5E9F"/>
    <w:rsid w:val="009F163C"/>
    <w:rsid w:val="009F7513"/>
    <w:rsid w:val="00A04EBC"/>
    <w:rsid w:val="00A1439A"/>
    <w:rsid w:val="00A20986"/>
    <w:rsid w:val="00A267E8"/>
    <w:rsid w:val="00A574DB"/>
    <w:rsid w:val="00A64501"/>
    <w:rsid w:val="00A70F69"/>
    <w:rsid w:val="00A732D4"/>
    <w:rsid w:val="00A85B37"/>
    <w:rsid w:val="00AB1A27"/>
    <w:rsid w:val="00AD07D1"/>
    <w:rsid w:val="00AE559E"/>
    <w:rsid w:val="00AF769A"/>
    <w:rsid w:val="00B03207"/>
    <w:rsid w:val="00B1418C"/>
    <w:rsid w:val="00B233B1"/>
    <w:rsid w:val="00B33DDC"/>
    <w:rsid w:val="00B370E9"/>
    <w:rsid w:val="00B42E54"/>
    <w:rsid w:val="00B70BE1"/>
    <w:rsid w:val="00B76DFD"/>
    <w:rsid w:val="00B82499"/>
    <w:rsid w:val="00B82A59"/>
    <w:rsid w:val="00B86371"/>
    <w:rsid w:val="00B91C0E"/>
    <w:rsid w:val="00BA06ED"/>
    <w:rsid w:val="00BA74E8"/>
    <w:rsid w:val="00BC5968"/>
    <w:rsid w:val="00BD4256"/>
    <w:rsid w:val="00BE7065"/>
    <w:rsid w:val="00BF0EA7"/>
    <w:rsid w:val="00BF1C4E"/>
    <w:rsid w:val="00C01036"/>
    <w:rsid w:val="00C07063"/>
    <w:rsid w:val="00C15B91"/>
    <w:rsid w:val="00C25D02"/>
    <w:rsid w:val="00C25E77"/>
    <w:rsid w:val="00C2746E"/>
    <w:rsid w:val="00C32FFE"/>
    <w:rsid w:val="00C43039"/>
    <w:rsid w:val="00C5508B"/>
    <w:rsid w:val="00C745BE"/>
    <w:rsid w:val="00C809ED"/>
    <w:rsid w:val="00C82E34"/>
    <w:rsid w:val="00C95B5F"/>
    <w:rsid w:val="00CA6C18"/>
    <w:rsid w:val="00CB1CE3"/>
    <w:rsid w:val="00CB2936"/>
    <w:rsid w:val="00CB30D3"/>
    <w:rsid w:val="00CB7352"/>
    <w:rsid w:val="00CE054B"/>
    <w:rsid w:val="00CE70C4"/>
    <w:rsid w:val="00CF0951"/>
    <w:rsid w:val="00CF7F68"/>
    <w:rsid w:val="00D21395"/>
    <w:rsid w:val="00D3078B"/>
    <w:rsid w:val="00D35564"/>
    <w:rsid w:val="00D414C1"/>
    <w:rsid w:val="00D46A5A"/>
    <w:rsid w:val="00D47D38"/>
    <w:rsid w:val="00D71A0D"/>
    <w:rsid w:val="00D74E42"/>
    <w:rsid w:val="00D80BE5"/>
    <w:rsid w:val="00D93038"/>
    <w:rsid w:val="00D96BA0"/>
    <w:rsid w:val="00DA0E80"/>
    <w:rsid w:val="00DA763E"/>
    <w:rsid w:val="00DA7C2D"/>
    <w:rsid w:val="00DB1076"/>
    <w:rsid w:val="00DB6F25"/>
    <w:rsid w:val="00DE2D96"/>
    <w:rsid w:val="00DE3496"/>
    <w:rsid w:val="00DF11AA"/>
    <w:rsid w:val="00DF1F4A"/>
    <w:rsid w:val="00E168A3"/>
    <w:rsid w:val="00E271C3"/>
    <w:rsid w:val="00E5514A"/>
    <w:rsid w:val="00E60526"/>
    <w:rsid w:val="00E618EE"/>
    <w:rsid w:val="00E6255F"/>
    <w:rsid w:val="00E82FBF"/>
    <w:rsid w:val="00E83644"/>
    <w:rsid w:val="00E84039"/>
    <w:rsid w:val="00E85C50"/>
    <w:rsid w:val="00E85EE1"/>
    <w:rsid w:val="00E867B4"/>
    <w:rsid w:val="00E92C06"/>
    <w:rsid w:val="00EA28B4"/>
    <w:rsid w:val="00EA45E6"/>
    <w:rsid w:val="00EB49D8"/>
    <w:rsid w:val="00EC0014"/>
    <w:rsid w:val="00EC0113"/>
    <w:rsid w:val="00ED2F0A"/>
    <w:rsid w:val="00ED4BBC"/>
    <w:rsid w:val="00EE0411"/>
    <w:rsid w:val="00EE0779"/>
    <w:rsid w:val="00EE5631"/>
    <w:rsid w:val="00EF5428"/>
    <w:rsid w:val="00F07963"/>
    <w:rsid w:val="00F1389F"/>
    <w:rsid w:val="00F1749C"/>
    <w:rsid w:val="00F20816"/>
    <w:rsid w:val="00F225FC"/>
    <w:rsid w:val="00F31601"/>
    <w:rsid w:val="00F3503B"/>
    <w:rsid w:val="00F3561E"/>
    <w:rsid w:val="00F51644"/>
    <w:rsid w:val="00F52758"/>
    <w:rsid w:val="00F55F5B"/>
    <w:rsid w:val="00F61BBA"/>
    <w:rsid w:val="00F62659"/>
    <w:rsid w:val="00F73639"/>
    <w:rsid w:val="00F7425F"/>
    <w:rsid w:val="00F7740B"/>
    <w:rsid w:val="00F803D2"/>
    <w:rsid w:val="00F94C7F"/>
    <w:rsid w:val="00F95D89"/>
    <w:rsid w:val="00F97F32"/>
    <w:rsid w:val="00FB2132"/>
    <w:rsid w:val="00FB4A63"/>
    <w:rsid w:val="00FB554A"/>
    <w:rsid w:val="00FC0A84"/>
    <w:rsid w:val="00FC6E64"/>
    <w:rsid w:val="00FD211E"/>
    <w:rsid w:val="00FD67DE"/>
    <w:rsid w:val="00FD7C8F"/>
    <w:rsid w:val="00FF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</cp:lastModifiedBy>
  <cp:revision>564</cp:revision>
  <cp:lastPrinted>2017-09-25T05:59:00Z</cp:lastPrinted>
  <dcterms:created xsi:type="dcterms:W3CDTF">2015-09-28T05:34:00Z</dcterms:created>
  <dcterms:modified xsi:type="dcterms:W3CDTF">2020-07-20T06:57:00Z</dcterms:modified>
</cp:coreProperties>
</file>